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4E" w:rsidRPr="002A4964" w:rsidRDefault="002A694E" w:rsidP="00E50A5E">
      <w:pPr>
        <w:jc w:val="center"/>
        <w:rPr>
          <w:rFonts w:ascii="Times New Roman" w:hAnsi="Times New Roman"/>
          <w:b/>
          <w:sz w:val="40"/>
          <w:szCs w:val="40"/>
        </w:rPr>
      </w:pPr>
      <w:r w:rsidRPr="002A4964">
        <w:rPr>
          <w:rFonts w:ascii="Times New Roman" w:hAnsi="Times New Roman"/>
          <w:b/>
          <w:sz w:val="40"/>
          <w:szCs w:val="40"/>
        </w:rPr>
        <w:t>Аннотация к  рабочим программам по биологии</w:t>
      </w:r>
    </w:p>
    <w:p w:rsidR="002A694E" w:rsidRPr="002A4964" w:rsidRDefault="00914D3D" w:rsidP="00E50A5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(5-9 </w:t>
      </w:r>
      <w:r w:rsidR="002A694E" w:rsidRPr="002A4964">
        <w:rPr>
          <w:rFonts w:ascii="Times New Roman" w:hAnsi="Times New Roman"/>
          <w:b/>
          <w:sz w:val="40"/>
          <w:szCs w:val="40"/>
        </w:rPr>
        <w:t>класс</w:t>
      </w:r>
      <w:r>
        <w:rPr>
          <w:rFonts w:ascii="Times New Roman" w:hAnsi="Times New Roman"/>
          <w:b/>
          <w:sz w:val="40"/>
          <w:szCs w:val="40"/>
        </w:rPr>
        <w:t>ы</w:t>
      </w:r>
      <w:r w:rsidR="002A694E" w:rsidRPr="002A4964">
        <w:rPr>
          <w:rFonts w:ascii="Times New Roman" w:hAnsi="Times New Roman"/>
          <w:b/>
          <w:sz w:val="40"/>
          <w:szCs w:val="40"/>
        </w:rPr>
        <w:t>)  ФГОС ООО</w:t>
      </w:r>
    </w:p>
    <w:p w:rsidR="002A694E" w:rsidRDefault="002A694E" w:rsidP="00E50A5E">
      <w:pPr>
        <w:rPr>
          <w:rFonts w:ascii="Monotype Corsiva" w:hAnsi="Monotype Corsiva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515"/>
      </w:tblGrid>
      <w:tr w:rsidR="002A694E" w:rsidRPr="00FA2FBD" w:rsidTr="00FA2FBD">
        <w:tc>
          <w:tcPr>
            <w:tcW w:w="2830" w:type="dxa"/>
          </w:tcPr>
          <w:p w:rsidR="002A694E" w:rsidRPr="00FA2FBD" w:rsidRDefault="002A694E" w:rsidP="00FA2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FB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2A694E" w:rsidRPr="00FA2FBD" w:rsidRDefault="002A694E" w:rsidP="00FA2FBD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FA2FBD">
              <w:rPr>
                <w:rFonts w:ascii="Times New Roman" w:hAnsi="Times New Roman"/>
                <w:sz w:val="28"/>
                <w:szCs w:val="28"/>
              </w:rPr>
              <w:t>рабочей программы</w:t>
            </w:r>
          </w:p>
        </w:tc>
        <w:tc>
          <w:tcPr>
            <w:tcW w:w="6515" w:type="dxa"/>
          </w:tcPr>
          <w:p w:rsidR="002A694E" w:rsidRPr="00FA2FBD" w:rsidRDefault="002A694E" w:rsidP="00FA2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FBD">
              <w:rPr>
                <w:rFonts w:ascii="Times New Roman" w:hAnsi="Times New Roman"/>
                <w:sz w:val="28"/>
                <w:szCs w:val="28"/>
              </w:rPr>
              <w:t>Аннотация к рабочей программе</w:t>
            </w:r>
          </w:p>
        </w:tc>
      </w:tr>
      <w:tr w:rsidR="002A694E" w:rsidRPr="00FA2FBD" w:rsidTr="00FA2FBD">
        <w:tc>
          <w:tcPr>
            <w:tcW w:w="2830" w:type="dxa"/>
          </w:tcPr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FBD">
              <w:rPr>
                <w:rFonts w:ascii="Times New Roman" w:hAnsi="Times New Roman"/>
                <w:sz w:val="28"/>
                <w:szCs w:val="28"/>
              </w:rPr>
              <w:t xml:space="preserve">Рабочая программа </w:t>
            </w:r>
          </w:p>
          <w:p w:rsidR="002A694E" w:rsidRDefault="002A694E" w:rsidP="00FA2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2FBD">
              <w:rPr>
                <w:rFonts w:ascii="Times New Roman" w:hAnsi="Times New Roman"/>
                <w:sz w:val="28"/>
                <w:szCs w:val="28"/>
              </w:rPr>
              <w:t>«Биология 5 класс»</w:t>
            </w:r>
          </w:p>
          <w:p w:rsidR="00914D3D" w:rsidRDefault="00914D3D" w:rsidP="00FA2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«Биология 6 класс»</w:t>
            </w:r>
          </w:p>
          <w:p w:rsidR="00BF05A1" w:rsidRDefault="00914D3D" w:rsidP="00FA2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«Биология 7</w:t>
            </w:r>
            <w:r w:rsidR="00BF05A1" w:rsidRPr="00FA2FBD">
              <w:rPr>
                <w:rFonts w:ascii="Times New Roman" w:hAnsi="Times New Roman"/>
                <w:sz w:val="28"/>
                <w:szCs w:val="28"/>
              </w:rPr>
              <w:t>класс»</w:t>
            </w:r>
          </w:p>
          <w:p w:rsidR="00BF05A1" w:rsidRDefault="00BF05A1" w:rsidP="00FA2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«Биология 8</w:t>
            </w:r>
            <w:r w:rsidRPr="00FA2FBD">
              <w:rPr>
                <w:rFonts w:ascii="Times New Roman" w:hAnsi="Times New Roman"/>
                <w:sz w:val="28"/>
                <w:szCs w:val="28"/>
              </w:rPr>
              <w:t xml:space="preserve"> класс»</w:t>
            </w:r>
          </w:p>
          <w:p w:rsidR="00914D3D" w:rsidRPr="00BF05A1" w:rsidRDefault="00914D3D" w:rsidP="00FA2F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«Биология 9 класс»</w:t>
            </w:r>
          </w:p>
        </w:tc>
        <w:tc>
          <w:tcPr>
            <w:tcW w:w="6515" w:type="dxa"/>
          </w:tcPr>
          <w:p w:rsidR="002A694E" w:rsidRPr="00FA2FBD" w:rsidRDefault="002A694E" w:rsidP="00FA2F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2FBD">
              <w:rPr>
                <w:rFonts w:ascii="Times New Roman" w:hAnsi="Times New Roman"/>
                <w:b/>
                <w:sz w:val="28"/>
                <w:szCs w:val="28"/>
              </w:rPr>
              <w:t>Программа:</w:t>
            </w:r>
          </w:p>
          <w:p w:rsidR="002A694E" w:rsidRPr="00FA2FBD" w:rsidRDefault="002A694E" w:rsidP="002D4A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>-Федеративный государственный образовательный стандарт основного общего образования (приказ Министерства образования и науки Российской Федерации от 17.12.2010 №1897, с изменениями от 29.12.2014 № 1644)</w:t>
            </w:r>
          </w:p>
          <w:p w:rsidR="002A694E" w:rsidRPr="00FA2FBD" w:rsidRDefault="002A694E" w:rsidP="00FA2F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>-Приказ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      </w:r>
          </w:p>
          <w:p w:rsidR="002A694E" w:rsidRDefault="002A694E" w:rsidP="002D4A7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>-Учебный план Муниципального общеобраз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овательного </w:t>
            </w:r>
            <w:r w:rsidR="00844B6F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«Приветненская</w:t>
            </w:r>
            <w:r w:rsidR="00201F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школа» города Алушты на 2019/2020</w:t>
            </w: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226319" w:rsidRPr="00FA2FBD" w:rsidRDefault="00226319" w:rsidP="002D4A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Авторская  программа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В.В.Пасечник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5-6 классы</w:t>
            </w:r>
          </w:p>
          <w:p w:rsidR="002A694E" w:rsidRPr="00FA2FBD" w:rsidRDefault="002A694E" w:rsidP="002D4A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>-</w:t>
            </w:r>
            <w:r w:rsidR="00226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Авторская  программа  </w:t>
            </w: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26319">
              <w:rPr>
                <w:rFonts w:ascii="Times New Roman" w:hAnsi="Times New Roman"/>
                <w:sz w:val="24"/>
                <w:szCs w:val="24"/>
                <w:lang w:eastAsia="ru-RU"/>
              </w:rPr>
              <w:t>,7,8,9</w:t>
            </w: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22631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Л.Н. Сухорукова, В.С. Кучменко Сферы. </w:t>
            </w:r>
            <w:proofErr w:type="gramStart"/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>М.: «Просвещение» ,2014г.).</w:t>
            </w:r>
            <w:r w:rsidRPr="00FA2F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End"/>
          </w:p>
          <w:p w:rsidR="002A694E" w:rsidRDefault="002A694E" w:rsidP="00FA2FBD">
            <w:pPr>
              <w:numPr>
                <w:ilvl w:val="0"/>
                <w:numId w:val="1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2F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Учебники</w:t>
            </w:r>
            <w:proofErr w:type="gramStart"/>
            <w:r w:rsidRPr="00FA2F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:</w:t>
            </w:r>
            <w:bookmarkStart w:id="0" w:name="_GoBack"/>
            <w:bookmarkEnd w:id="0"/>
            <w:proofErr w:type="gramEnd"/>
          </w:p>
          <w:p w:rsidR="00226319" w:rsidRPr="00226319" w:rsidRDefault="00226319" w:rsidP="00226319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226319">
              <w:rPr>
                <w:rFonts w:ascii="Times New Roman" w:hAnsi="Times New Roman"/>
                <w:sz w:val="24"/>
                <w:szCs w:val="24"/>
                <w:lang w:eastAsia="ru-RU"/>
              </w:rPr>
              <w:t>Учебник В.В. Пасечник. Биология 5-6 класс</w:t>
            </w:r>
          </w:p>
          <w:p w:rsidR="002A694E" w:rsidRPr="00FA2FBD" w:rsidRDefault="002A694E" w:rsidP="00B654C5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>-Учебник (</w:t>
            </w:r>
            <w:proofErr w:type="spellStart"/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>Л.Н.Сухорукова</w:t>
            </w:r>
            <w:proofErr w:type="spellEnd"/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</w:t>
            </w:r>
            <w:r w:rsidR="00B95A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иология. Живой организм. </w:t>
            </w: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класс. Академический школьный учебник Сферы. </w:t>
            </w:r>
            <w:proofErr w:type="gramStart"/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>М.: «Просвещение» ,2014г.).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p w:rsidR="002A694E" w:rsidRDefault="002A694E" w:rsidP="00B65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270">
              <w:t>-</w:t>
            </w:r>
            <w:r w:rsidRPr="00541270">
              <w:rPr>
                <w:rFonts w:ascii="Times New Roman" w:hAnsi="Times New Roman"/>
                <w:sz w:val="24"/>
                <w:szCs w:val="24"/>
              </w:rPr>
              <w:t>Учебник (</w:t>
            </w:r>
            <w:proofErr w:type="spellStart"/>
            <w:r w:rsidRPr="00541270">
              <w:rPr>
                <w:rFonts w:ascii="Times New Roman" w:hAnsi="Times New Roman"/>
                <w:sz w:val="24"/>
                <w:szCs w:val="24"/>
              </w:rPr>
              <w:t>Л.Н.Сухорукова</w:t>
            </w:r>
            <w:proofErr w:type="spellEnd"/>
            <w:r w:rsidRPr="005412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1270">
              <w:rPr>
                <w:rFonts w:ascii="Times New Roman" w:hAnsi="Times New Roman"/>
                <w:sz w:val="24"/>
                <w:szCs w:val="24"/>
              </w:rPr>
              <w:t>В.С.Кучменко</w:t>
            </w:r>
            <w:proofErr w:type="spellEnd"/>
            <w:r w:rsidRPr="005412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1270">
              <w:rPr>
                <w:rFonts w:ascii="Times New Roman" w:hAnsi="Times New Roman"/>
                <w:sz w:val="24"/>
                <w:szCs w:val="24"/>
              </w:rPr>
              <w:t xml:space="preserve"> Биология. Живой организм. 7 класс. Академический школьный учебник Сферы. </w:t>
            </w:r>
            <w:proofErr w:type="gramStart"/>
            <w:r w:rsidRPr="00541270">
              <w:rPr>
                <w:rFonts w:ascii="Times New Roman" w:hAnsi="Times New Roman"/>
                <w:sz w:val="24"/>
                <w:szCs w:val="24"/>
              </w:rPr>
              <w:t>М.: «Просвещение» ,2014г.).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2A694E" w:rsidRDefault="002A694E" w:rsidP="00FA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270">
              <w:t>-</w:t>
            </w:r>
            <w:r w:rsidRPr="00541270">
              <w:rPr>
                <w:rFonts w:ascii="Times New Roman" w:hAnsi="Times New Roman"/>
                <w:sz w:val="24"/>
                <w:szCs w:val="24"/>
              </w:rPr>
              <w:t>Учебник (</w:t>
            </w:r>
            <w:proofErr w:type="spellStart"/>
            <w:r w:rsidRPr="00541270">
              <w:rPr>
                <w:rFonts w:ascii="Times New Roman" w:hAnsi="Times New Roman"/>
                <w:sz w:val="24"/>
                <w:szCs w:val="24"/>
              </w:rPr>
              <w:t>Л.Н.Сухорукова</w:t>
            </w:r>
            <w:proofErr w:type="spellEnd"/>
            <w:r w:rsidRPr="005412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1270">
              <w:rPr>
                <w:rFonts w:ascii="Times New Roman" w:hAnsi="Times New Roman"/>
                <w:sz w:val="24"/>
                <w:szCs w:val="24"/>
              </w:rPr>
              <w:t>В.С.Кучменко</w:t>
            </w:r>
            <w:proofErr w:type="spellEnd"/>
            <w:r w:rsidRPr="005412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1270">
              <w:rPr>
                <w:rFonts w:ascii="Times New Roman" w:hAnsi="Times New Roman"/>
                <w:sz w:val="24"/>
                <w:szCs w:val="24"/>
              </w:rPr>
              <w:t xml:space="preserve"> Биология. 8 класс. Академический школьный учебник Сферы. </w:t>
            </w:r>
            <w:proofErr w:type="gramStart"/>
            <w:r w:rsidRPr="00541270">
              <w:rPr>
                <w:rFonts w:ascii="Times New Roman" w:hAnsi="Times New Roman"/>
                <w:sz w:val="24"/>
                <w:szCs w:val="24"/>
              </w:rPr>
              <w:t>М.: «Просвещение» ,2014г.).</w:t>
            </w:r>
            <w:proofErr w:type="gramEnd"/>
          </w:p>
          <w:p w:rsidR="00B95A6A" w:rsidRDefault="00B95A6A" w:rsidP="00B95A6A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270">
              <w:rPr>
                <w:rFonts w:ascii="Times New Roman" w:hAnsi="Times New Roman"/>
                <w:sz w:val="24"/>
                <w:szCs w:val="24"/>
              </w:rPr>
              <w:t>-Учебник (</w:t>
            </w:r>
            <w:proofErr w:type="spellStart"/>
            <w:r w:rsidRPr="00541270">
              <w:rPr>
                <w:rFonts w:ascii="Times New Roman" w:hAnsi="Times New Roman"/>
                <w:sz w:val="24"/>
                <w:szCs w:val="24"/>
              </w:rPr>
              <w:t>Л.Н.Сухорукова</w:t>
            </w:r>
            <w:proofErr w:type="spellEnd"/>
            <w:r w:rsidRPr="005412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1270">
              <w:rPr>
                <w:rFonts w:ascii="Times New Roman" w:hAnsi="Times New Roman"/>
                <w:sz w:val="24"/>
                <w:szCs w:val="24"/>
              </w:rPr>
              <w:t>В.С.Кучменко</w:t>
            </w:r>
            <w:proofErr w:type="spellEnd"/>
            <w:r w:rsidRPr="005412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1270">
              <w:rPr>
                <w:rFonts w:ascii="Times New Roman" w:hAnsi="Times New Roman"/>
                <w:sz w:val="24"/>
                <w:szCs w:val="24"/>
              </w:rPr>
              <w:t xml:space="preserve"> Биология. 9 класс. Академический школьный учебник Сферы. </w:t>
            </w:r>
            <w:proofErr w:type="gramStart"/>
            <w:r w:rsidRPr="00541270">
              <w:rPr>
                <w:rFonts w:ascii="Times New Roman" w:hAnsi="Times New Roman"/>
                <w:sz w:val="24"/>
                <w:szCs w:val="24"/>
              </w:rPr>
              <w:t>М.: «Просвещение» ,2014г.).</w:t>
            </w:r>
            <w:proofErr w:type="gramEnd"/>
          </w:p>
          <w:p w:rsidR="00B95A6A" w:rsidRPr="00FA2FBD" w:rsidRDefault="00B95A6A" w:rsidP="00FA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694E" w:rsidRDefault="002A694E" w:rsidP="00FA2FBD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FBD">
              <w:rPr>
                <w:rFonts w:ascii="Times New Roman" w:hAnsi="Times New Roman"/>
                <w:b/>
                <w:sz w:val="28"/>
                <w:szCs w:val="28"/>
              </w:rPr>
              <w:t xml:space="preserve">     3.Учебн</w:t>
            </w:r>
            <w:proofErr w:type="gramStart"/>
            <w:r w:rsidRPr="00FA2FBD">
              <w:rPr>
                <w:rFonts w:ascii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FA2FBD">
              <w:rPr>
                <w:rFonts w:ascii="Times New Roman" w:hAnsi="Times New Roman"/>
                <w:b/>
                <w:sz w:val="28"/>
                <w:szCs w:val="28"/>
              </w:rPr>
              <w:t xml:space="preserve"> методический комплекс :</w:t>
            </w:r>
          </w:p>
          <w:p w:rsidR="00226319" w:rsidRPr="00226319" w:rsidRDefault="00226319" w:rsidP="00FA2FBD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19">
              <w:rPr>
                <w:rFonts w:ascii="Times New Roman" w:hAnsi="Times New Roman"/>
                <w:sz w:val="24"/>
                <w:szCs w:val="24"/>
              </w:rPr>
              <w:t>В.В. Пасечник Биология 5-6 классы</w:t>
            </w:r>
          </w:p>
          <w:p w:rsidR="002A694E" w:rsidRPr="00541270" w:rsidRDefault="002A694E" w:rsidP="00B654C5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>Л.Н.Сухорукова</w:t>
            </w:r>
            <w:proofErr w:type="spellEnd"/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Е.А. .Власова. Биология. Живой организм. 5-6 класс. Электронное приложение к учебнику </w:t>
            </w:r>
            <w:r w:rsidRPr="00FA2F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>– М.: Просвещение, 2014.</w:t>
            </w:r>
            <w:r w:rsidRPr="0054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41270">
              <w:rPr>
                <w:rFonts w:ascii="Times New Roman" w:hAnsi="Times New Roman"/>
                <w:sz w:val="24"/>
                <w:szCs w:val="24"/>
                <w:lang w:eastAsia="ru-RU"/>
              </w:rPr>
              <w:t>Л.Н.Сухорукова</w:t>
            </w:r>
            <w:proofErr w:type="spellEnd"/>
            <w:r w:rsidRPr="0054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1270">
              <w:rPr>
                <w:rFonts w:ascii="Times New Roman" w:hAnsi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541270">
              <w:rPr>
                <w:rFonts w:ascii="Times New Roman" w:hAnsi="Times New Roman"/>
                <w:sz w:val="24"/>
                <w:szCs w:val="24"/>
                <w:lang w:eastAsia="ru-RU"/>
              </w:rPr>
              <w:t>, Е.А. .Власова. Биология. Живой организм. 7 класс. Электронное приложение к учебнику DVD– М.: Просвещение, 2014.</w:t>
            </w:r>
          </w:p>
          <w:p w:rsidR="002A694E" w:rsidRPr="00FA2FBD" w:rsidRDefault="002A694E" w:rsidP="00FA2FBD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41270">
              <w:rPr>
                <w:rFonts w:ascii="Times New Roman" w:hAnsi="Times New Roman"/>
                <w:sz w:val="24"/>
                <w:szCs w:val="24"/>
                <w:lang w:eastAsia="ru-RU"/>
              </w:rPr>
              <w:t>Л.Н.Сухорукова</w:t>
            </w:r>
            <w:proofErr w:type="spellEnd"/>
            <w:r w:rsidRPr="0054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1270">
              <w:rPr>
                <w:rFonts w:ascii="Times New Roman" w:hAnsi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54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Е.А. .Власова. Биология. 8 класс. Электронное приложение к учебнику DVD– М.: </w:t>
            </w:r>
            <w:r w:rsidRPr="005412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Просвещение, 2014.</w:t>
            </w:r>
          </w:p>
          <w:p w:rsidR="002A694E" w:rsidRPr="00FA2FBD" w:rsidRDefault="002A694E" w:rsidP="00FA2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F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4. Место программы в образовательном процессе</w:t>
            </w:r>
            <w:proofErr w:type="gramStart"/>
            <w:r w:rsidRPr="00FA2F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A2F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694E" w:rsidRDefault="002A694E" w:rsidP="00FA2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класс - 1 час в неделю ,34 часа в год. </w:t>
            </w:r>
          </w:p>
          <w:p w:rsidR="002A694E" w:rsidRDefault="002A694E" w:rsidP="00FA2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- 1 час в неделю ,34 часа в год</w:t>
            </w:r>
          </w:p>
          <w:p w:rsidR="002A694E" w:rsidRDefault="00914D3D" w:rsidP="00B65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9- </w:t>
            </w:r>
            <w:r w:rsidR="002A694E">
              <w:rPr>
                <w:rFonts w:ascii="Times New Roman" w:hAnsi="Times New Roman"/>
                <w:sz w:val="24"/>
                <w:szCs w:val="24"/>
                <w:lang w:eastAsia="ru-RU"/>
              </w:rPr>
              <w:t>класс - 2 час в неделю ,68</w:t>
            </w:r>
            <w:r w:rsidR="002A694E"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 в год</w:t>
            </w:r>
          </w:p>
          <w:p w:rsidR="005D4DA4" w:rsidRPr="00FA2FBD" w:rsidRDefault="00914D3D" w:rsidP="00B65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</w:t>
            </w:r>
            <w:r w:rsidR="005D4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– 1 час в неделю, 34 часа в год</w:t>
            </w:r>
          </w:p>
          <w:p w:rsidR="002A694E" w:rsidRPr="00FA2FBD" w:rsidRDefault="002A694E" w:rsidP="00B65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класс - 2 час в неделю ,68</w:t>
            </w: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 в год</w:t>
            </w:r>
          </w:p>
          <w:p w:rsidR="002A694E" w:rsidRPr="00FA2FBD" w:rsidRDefault="002A694E" w:rsidP="00FA2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694E" w:rsidRPr="00FA2FBD" w:rsidRDefault="002A694E" w:rsidP="00FA2FB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FA2F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5.Цель программы:</w:t>
            </w:r>
            <w:r w:rsidRPr="00FA2F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A694E" w:rsidRPr="00FA2FBD" w:rsidRDefault="002A694E" w:rsidP="00FA2F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-социализация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      </w:r>
          </w:p>
          <w:p w:rsidR="002A694E" w:rsidRPr="00FA2FBD" w:rsidRDefault="002A694E" w:rsidP="00FA2F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-приобщение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познавательной культуре как системе познавательных (научных) ценностей, накопленных обществом в сфере биологической науки;</w:t>
            </w:r>
          </w:p>
          <w:p w:rsidR="002A694E" w:rsidRPr="00FA2FBD" w:rsidRDefault="002A694E" w:rsidP="00FA2F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-ориентация 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      </w:r>
          </w:p>
          <w:p w:rsidR="002A694E" w:rsidRPr="00FA2FBD" w:rsidRDefault="002A694E" w:rsidP="00FA2F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-развитие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      </w:r>
          </w:p>
          <w:p w:rsidR="002A694E" w:rsidRPr="00FA2FBD" w:rsidRDefault="002A694E" w:rsidP="00FA2F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овладение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ключевыми компетентностями: учебно-познавательными, информационными, ценност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но-смысловыми</w:t>
            </w:r>
            <w:proofErr w:type="gramStart"/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коммуникативными;</w:t>
            </w:r>
          </w:p>
          <w:p w:rsidR="002A694E" w:rsidRPr="00FA2FBD" w:rsidRDefault="002A694E" w:rsidP="00FA2F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-формирование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учащихся познавательной культуры, осваиваемой в процессе познавательной де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ятельности, и эстетической культуры как способности к эмоционально-ценностному отношению к объ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ектам живой природы.</w:t>
            </w:r>
          </w:p>
          <w:p w:rsidR="002A694E" w:rsidRPr="00FA2FBD" w:rsidRDefault="002A694E" w:rsidP="00FA2F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2FB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6.Требования к уровню подготовки.</w:t>
            </w:r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образовательного учреждения в обучении биологии должна быть направлена на достижение обучающимися следующих </w:t>
            </w:r>
            <w:r w:rsidRPr="00FA2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личностных результатов:</w:t>
            </w:r>
            <w:proofErr w:type="gramEnd"/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знание основных принципов и правил отношения к живой природе, основ здорового образа жизни и </w:t>
            </w:r>
            <w:proofErr w:type="spellStart"/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технологий;</w:t>
            </w:r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реализация установок здорового образа жизни;</w:t>
            </w:r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B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A2FB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 w:rsidRPr="00FA2FBD">
              <w:rPr>
                <w:rFonts w:ascii="Times New Roman" w:hAnsi="Times New Roman"/>
                <w:sz w:val="24"/>
                <w:szCs w:val="24"/>
              </w:rPr>
              <w:t xml:space="preserve"> обучения в основной школе состоят из освоенных </w:t>
            </w:r>
            <w:proofErr w:type="gramStart"/>
            <w:r w:rsidRPr="00FA2FBD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A2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2FBD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FA2FBD">
              <w:rPr>
                <w:rFonts w:ascii="Times New Roman" w:hAnsi="Times New Roman"/>
                <w:sz w:val="24"/>
                <w:szCs w:val="24"/>
              </w:rPr>
              <w:t xml:space="preserve"> понятий и универ</w:t>
            </w:r>
            <w:r w:rsidRPr="00FA2FBD">
              <w:rPr>
                <w:rFonts w:ascii="Times New Roman" w:hAnsi="Times New Roman"/>
                <w:sz w:val="24"/>
                <w:szCs w:val="24"/>
              </w:rPr>
              <w:softHyphen/>
              <w:t>сальных учебных действий. А также способности их использования в учеб</w:t>
            </w:r>
            <w:r w:rsidRPr="00FA2FBD">
              <w:rPr>
                <w:rFonts w:ascii="Times New Roman" w:hAnsi="Times New Roman"/>
                <w:sz w:val="24"/>
                <w:szCs w:val="24"/>
              </w:rPr>
              <w:softHyphen/>
              <w:t xml:space="preserve">ной, </w:t>
            </w:r>
            <w:r w:rsidRPr="00FA2FB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и социальной практике, самостоятельности пла</w:t>
            </w:r>
            <w:r w:rsidRPr="00FA2FBD">
              <w:rPr>
                <w:rFonts w:ascii="Times New Roman" w:hAnsi="Times New Roman"/>
                <w:sz w:val="24"/>
                <w:szCs w:val="24"/>
              </w:rPr>
              <w:softHyphen/>
              <w:t>нирования и осуществления учебной деятельности и организации учебного сотрудничества с педагогами и сверстниками, к проектиро</w:t>
            </w:r>
            <w:r w:rsidRPr="00FA2FBD">
              <w:rPr>
                <w:rFonts w:ascii="Times New Roman" w:hAnsi="Times New Roman"/>
                <w:sz w:val="24"/>
                <w:szCs w:val="24"/>
              </w:rPr>
              <w:softHyphen/>
              <w:t>ванию и построению индивидуальной образовательной траектории.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FBD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FA2FBD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FA2FBD">
              <w:rPr>
                <w:rFonts w:ascii="Times New Roman" w:hAnsi="Times New Roman"/>
                <w:sz w:val="24"/>
                <w:szCs w:val="24"/>
              </w:rPr>
              <w:t xml:space="preserve"> и искать самостоятельно  средства достижения цели.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>Составлять (индивидуально или в группе) план решения проблемы (выполнения проекта).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>В диалоге с учителем совершенствовать самостоятельно выработанные критерии оценки.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FBD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FA2FBD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FA2FBD">
              <w:rPr>
                <w:rFonts w:ascii="Times New Roman" w:hAnsi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 w:rsidRPr="00FA2FBD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FA2FBD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 xml:space="preserve">Вычитывать все уровни текстовой информации. 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2FBD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2A694E" w:rsidRPr="00FA2FBD" w:rsidRDefault="002A694E" w:rsidP="00FA2F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BD">
              <w:rPr>
                <w:rFonts w:ascii="Times New Roman" w:hAnsi="Times New Roman"/>
                <w:sz w:val="24"/>
                <w:szCs w:val="24"/>
              </w:rPr>
      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      </w:r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694E" w:rsidRPr="00FA2FBD" w:rsidRDefault="002A694E" w:rsidP="00FA2FB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  <w:proofErr w:type="gramEnd"/>
          </w:p>
          <w:p w:rsidR="002A694E" w:rsidRPr="00FA2FBD" w:rsidRDefault="002A694E" w:rsidP="00FA2FB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организовать свою учебную деятельность: определять цель работы, ставить задачи, планиро</w:t>
            </w: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2A694E" w:rsidRPr="00FA2FBD" w:rsidRDefault="002A694E" w:rsidP="00FA2FB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выбирать целевые и смысловые установки в своих действиях и поступках по отноше</w:t>
            </w: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к живой природе, здоровью своему и окружающих;</w:t>
            </w:r>
          </w:p>
          <w:p w:rsidR="002A694E" w:rsidRPr="00FA2FBD" w:rsidRDefault="002A694E" w:rsidP="00FA2FB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слушать и вступать в диалог, участвовать в коллективном обсуждении проблем; интегриро</w:t>
            </w: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ваться в группу сверстников и строить продуктивное взаимодействие со сверстниками и взрослыми; уме</w:t>
            </w:r>
            <w:r w:rsidRPr="00FA2FB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ние </w:t>
            </w:r>
            <w:r w:rsidRPr="00FA2FBD">
              <w:rPr>
                <w:rFonts w:ascii="Times New Roman" w:hAnsi="Times New Roman"/>
                <w:iCs/>
                <w:spacing w:val="-10"/>
                <w:sz w:val="24"/>
                <w:szCs w:val="24"/>
                <w:lang w:eastAsia="ru-RU"/>
              </w:rPr>
      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Предметными результатами 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освоения выпускниками основной школы программы по биологии являются:</w:t>
            </w:r>
          </w:p>
          <w:p w:rsidR="002A694E" w:rsidRPr="00FA2FBD" w:rsidRDefault="002A694E" w:rsidP="00FA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В познавательной (интеллектуальной) сфере:</w:t>
            </w:r>
          </w:p>
          <w:p w:rsidR="002A694E" w:rsidRPr="00FA2FBD" w:rsidRDefault="002A694E" w:rsidP="00FA2FB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выделение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      </w:r>
            <w:proofErr w:type="gramEnd"/>
          </w:p>
          <w:p w:rsidR="002A694E" w:rsidRPr="00FA2FBD" w:rsidRDefault="002A694E" w:rsidP="00FA2FB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приведение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      </w:r>
            <w:proofErr w:type="gramEnd"/>
          </w:p>
          <w:p w:rsidR="002A694E" w:rsidRPr="00FA2FBD" w:rsidRDefault="002A694E" w:rsidP="00FA2FB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классификация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— определение принадлежности биологических объектов к определенной систематической группе;</w:t>
            </w:r>
          </w:p>
          <w:p w:rsidR="002A694E" w:rsidRPr="00FA2FBD" w:rsidRDefault="002A694E" w:rsidP="00FA2FB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объяснение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</w:t>
            </w:r>
            <w:r w:rsidRPr="00FA2FBD">
              <w:rPr>
                <w:rFonts w:ascii="Times New Roman" w:hAnsi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для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      </w:r>
          </w:p>
          <w:p w:rsidR="002A694E" w:rsidRPr="00FA2FBD" w:rsidRDefault="002A694E" w:rsidP="00FA2FBD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      </w:r>
          </w:p>
          <w:p w:rsidR="002A694E" w:rsidRPr="00FA2FBD" w:rsidRDefault="002A694E" w:rsidP="00FA2FB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сравнение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биологических объектов и процессов, умение делать выводы и умозаключения на основе сравнения;</w:t>
            </w:r>
          </w:p>
          <w:p w:rsidR="002A694E" w:rsidRPr="00FA2FBD" w:rsidRDefault="002A694E" w:rsidP="00FA2FB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выявление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      </w:r>
          </w:p>
          <w:p w:rsidR="002A694E" w:rsidRPr="00FA2FBD" w:rsidRDefault="002A694E" w:rsidP="00FA2FBD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овладение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2A694E" w:rsidRPr="00FA2FBD" w:rsidRDefault="002A694E" w:rsidP="00FA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В ценностно-ориентационной сфере:</w:t>
            </w:r>
          </w:p>
          <w:p w:rsidR="002A694E" w:rsidRPr="00FA2FBD" w:rsidRDefault="002A694E" w:rsidP="00FA2FB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знание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основных правил поведения в природе и основ здорового образа жизни;</w:t>
            </w:r>
          </w:p>
          <w:p w:rsidR="002A694E" w:rsidRPr="00FA2FBD" w:rsidRDefault="002A694E" w:rsidP="00FA2FBD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 и оценка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последствий деятельности человека в природе, влияния факторов риска на здоровье человека.</w:t>
            </w:r>
          </w:p>
          <w:p w:rsidR="002A694E" w:rsidRPr="00FA2FBD" w:rsidRDefault="002A694E" w:rsidP="00FA2F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В сфере трудовой деятельности:</w:t>
            </w:r>
          </w:p>
          <w:p w:rsidR="002A694E" w:rsidRPr="00FA2FBD" w:rsidRDefault="002A694E" w:rsidP="00FA2FB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знание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соблюдение правил работы в кабинете биологии;</w:t>
            </w:r>
          </w:p>
          <w:p w:rsidR="002A694E" w:rsidRPr="00FA2FBD" w:rsidRDefault="002A694E" w:rsidP="00FA2FBD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соблюдение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 работы с биологическими приборами и инструментами (</w:t>
            </w:r>
            <w:proofErr w:type="spellStart"/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препаровальные</w:t>
            </w:r>
            <w:proofErr w:type="spellEnd"/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иглы, 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скальпели, лупы, микроскопы).</w:t>
            </w:r>
          </w:p>
          <w:p w:rsidR="002A694E" w:rsidRPr="00FA2FBD" w:rsidRDefault="002A694E" w:rsidP="00FA2F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В сфере физической деятельности:</w:t>
            </w:r>
          </w:p>
          <w:p w:rsidR="002A694E" w:rsidRPr="00FA2FBD" w:rsidRDefault="002A694E" w:rsidP="00FA2FB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организма.</w:t>
            </w:r>
          </w:p>
          <w:p w:rsidR="002A694E" w:rsidRPr="00FA2FBD" w:rsidRDefault="002A694E" w:rsidP="00FA2F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В эстетической сфере:</w:t>
            </w:r>
          </w:p>
          <w:p w:rsidR="002A694E" w:rsidRPr="00FA2FBD" w:rsidRDefault="002A694E" w:rsidP="00FA2FBD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FB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овладение</w:t>
            </w:r>
            <w:r w:rsidRPr="00FA2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умением оценивать с эстетической точки зрения объекты живой природы.</w:t>
            </w:r>
          </w:p>
        </w:tc>
      </w:tr>
    </w:tbl>
    <w:p w:rsidR="002A694E" w:rsidRDefault="002A694E"/>
    <w:sectPr w:rsidR="002A694E" w:rsidSect="0096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F02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005CB"/>
    <w:multiLevelType w:val="hybridMultilevel"/>
    <w:tmpl w:val="BB3EB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4F8A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630A3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C52F72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06458A"/>
    <w:multiLevelType w:val="hybridMultilevel"/>
    <w:tmpl w:val="9398A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063FA4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4162E"/>
    <w:multiLevelType w:val="hybridMultilevel"/>
    <w:tmpl w:val="26C4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D58AE"/>
    <w:multiLevelType w:val="hybridMultilevel"/>
    <w:tmpl w:val="E340A002"/>
    <w:lvl w:ilvl="0" w:tplc="F072DD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986AC7"/>
    <w:multiLevelType w:val="hybridMultilevel"/>
    <w:tmpl w:val="5CA69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179B8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2D1290"/>
    <w:multiLevelType w:val="hybridMultilevel"/>
    <w:tmpl w:val="80AA6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B7AED"/>
    <w:multiLevelType w:val="hybridMultilevel"/>
    <w:tmpl w:val="62CCBD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BB57B3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C8464C"/>
    <w:multiLevelType w:val="hybridMultilevel"/>
    <w:tmpl w:val="81841F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8AB0FB0"/>
    <w:multiLevelType w:val="hybridMultilevel"/>
    <w:tmpl w:val="FD8EE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15B20"/>
    <w:multiLevelType w:val="hybridMultilevel"/>
    <w:tmpl w:val="F7D2B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B3E8B"/>
    <w:multiLevelType w:val="hybridMultilevel"/>
    <w:tmpl w:val="FA34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14"/>
  </w:num>
  <w:num w:numId="11">
    <w:abstractNumId w:val="16"/>
  </w:num>
  <w:num w:numId="12">
    <w:abstractNumId w:val="3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2C1"/>
    <w:rsid w:val="00060F56"/>
    <w:rsid w:val="000C0FF1"/>
    <w:rsid w:val="00190D50"/>
    <w:rsid w:val="00201F3A"/>
    <w:rsid w:val="00226319"/>
    <w:rsid w:val="002A4964"/>
    <w:rsid w:val="002A694E"/>
    <w:rsid w:val="002D4A71"/>
    <w:rsid w:val="002D7310"/>
    <w:rsid w:val="00466C89"/>
    <w:rsid w:val="0054119A"/>
    <w:rsid w:val="00541270"/>
    <w:rsid w:val="005D4DA4"/>
    <w:rsid w:val="00707888"/>
    <w:rsid w:val="008322C1"/>
    <w:rsid w:val="00844B6F"/>
    <w:rsid w:val="008C051E"/>
    <w:rsid w:val="00914D3D"/>
    <w:rsid w:val="009609BC"/>
    <w:rsid w:val="00B30E15"/>
    <w:rsid w:val="00B654C5"/>
    <w:rsid w:val="00B95A6A"/>
    <w:rsid w:val="00BF05A1"/>
    <w:rsid w:val="00C278DC"/>
    <w:rsid w:val="00E427EA"/>
    <w:rsid w:val="00E50A5E"/>
    <w:rsid w:val="00F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0A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50A5E"/>
    <w:pPr>
      <w:widowControl w:val="0"/>
      <w:suppressAutoHyphens/>
      <w:spacing w:after="0" w:line="240" w:lineRule="auto"/>
      <w:ind w:left="720"/>
    </w:pPr>
    <w:rPr>
      <w:rFonts w:ascii="Arial" w:eastAsia="SimSun" w:hAnsi="Arial" w:cs="Arial"/>
      <w:b/>
      <w:color w:val="000000"/>
      <w:kern w:val="2"/>
      <w:sz w:val="20"/>
      <w:szCs w:val="20"/>
      <w:lang w:eastAsia="hi-IN" w:bidi="hi-IN"/>
    </w:rPr>
  </w:style>
  <w:style w:type="paragraph" w:styleId="a5">
    <w:name w:val="No Spacing"/>
    <w:uiPriority w:val="99"/>
    <w:qFormat/>
    <w:rsid w:val="002D4A7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38-2</dc:creator>
  <cp:keywords/>
  <dc:description/>
  <cp:lastModifiedBy>Приветное (8 класс 2016-2017)</cp:lastModifiedBy>
  <cp:revision>16</cp:revision>
  <dcterms:created xsi:type="dcterms:W3CDTF">2016-11-16T06:37:00Z</dcterms:created>
  <dcterms:modified xsi:type="dcterms:W3CDTF">2020-02-28T08:50:00Z</dcterms:modified>
</cp:coreProperties>
</file>